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 ir savivaldybių įstaigų</w:t>
      </w:r>
    </w:p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darbuotojų pareigybių aprašymo metodikos</w:t>
      </w:r>
    </w:p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</w:p>
    <w:p w:rsidR="00466AAE" w:rsidRPr="00466AAE" w:rsidRDefault="00466AAE" w:rsidP="00466AAE">
      <w:pPr>
        <w:spacing w:after="0" w:line="240" w:lineRule="auto"/>
        <w:ind w:left="5103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tbl>
      <w:tblPr>
        <w:tblW w:w="0" w:type="auto"/>
        <w:jc w:val="center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5616"/>
      </w:tblGrid>
      <w:tr w:rsidR="00466AAE" w:rsidRPr="00466AAE" w:rsidTr="00466AAE">
        <w:trPr>
          <w:jc w:val="center"/>
        </w:trPr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AAE" w:rsidRPr="00466AAE" w:rsidRDefault="00466AAE" w:rsidP="0046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AAE" w:rsidRPr="00BC7E6C" w:rsidRDefault="00661D43" w:rsidP="00661D43">
            <w:pPr>
              <w:keepNext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BC7E6C">
              <w:rPr>
                <w:rFonts w:ascii="Times New Roman" w:eastAsia="Times New Roman" w:hAnsi="Times New Roman" w:cs="Times New Roman"/>
                <w:lang w:eastAsia="lt-LT"/>
              </w:rPr>
              <w:t>Irena Petraitienė</w:t>
            </w:r>
          </w:p>
          <w:p w:rsidR="00466AAE" w:rsidRPr="00BC7E6C" w:rsidRDefault="00466AAE" w:rsidP="00661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C7E6C">
              <w:rPr>
                <w:rFonts w:ascii="Times New Roman" w:eastAsia="Times New Roman" w:hAnsi="Times New Roman" w:cs="Times New Roman"/>
                <w:lang w:eastAsia="lt-LT"/>
              </w:rPr>
              <w:t>(valstybės ar savivaldybės įstaigos vadovas)</w:t>
            </w:r>
          </w:p>
          <w:p w:rsidR="00466AAE" w:rsidRPr="00BC7E6C" w:rsidRDefault="00466AAE" w:rsidP="00716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66AAE" w:rsidRPr="00BC7E6C" w:rsidRDefault="00466AAE" w:rsidP="00716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C7E6C">
              <w:rPr>
                <w:rFonts w:ascii="Times New Roman" w:eastAsia="Times New Roman" w:hAnsi="Times New Roman" w:cs="Times New Roman"/>
                <w:lang w:eastAsia="lt-LT"/>
              </w:rPr>
              <w:t>_</w:t>
            </w:r>
            <w:r w:rsidR="00661D43" w:rsidRPr="00BC7E6C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2017-02-21</w:t>
            </w:r>
            <w:r w:rsidR="00C50028" w:rsidRPr="00BC7E6C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BC7E6C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="003253D5" w:rsidRPr="00BC7E6C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Nr</w:t>
            </w:r>
            <w:proofErr w:type="spellEnd"/>
            <w:r w:rsidR="003253D5" w:rsidRPr="00BC7E6C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 xml:space="preserve">. </w:t>
            </w:r>
            <w:r w:rsidR="003D5C87" w:rsidRPr="00BC7E6C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2</w:t>
            </w:r>
            <w:r w:rsidR="00681034" w:rsidRPr="00BC7E6C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1</w:t>
            </w:r>
            <w:r w:rsidR="003253D5" w:rsidRPr="00BC7E6C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___</w:t>
            </w:r>
          </w:p>
          <w:p w:rsidR="00466AAE" w:rsidRPr="00BC7E6C" w:rsidRDefault="00466AAE" w:rsidP="00716D27">
            <w:pPr>
              <w:spacing w:after="0" w:line="240" w:lineRule="auto"/>
              <w:ind w:left="723"/>
              <w:rPr>
                <w:rFonts w:ascii="Times New Roman" w:eastAsia="Times New Roman" w:hAnsi="Times New Roman" w:cs="Times New Roman"/>
                <w:lang w:eastAsia="lt-LT"/>
              </w:rPr>
            </w:pPr>
            <w:r w:rsidRPr="00BC7E6C">
              <w:rPr>
                <w:rFonts w:ascii="Times New Roman" w:eastAsia="Times New Roman" w:hAnsi="Times New Roman" w:cs="Times New Roman"/>
                <w:lang w:eastAsia="lt-LT"/>
              </w:rPr>
              <w:t>(data)</w:t>
            </w:r>
          </w:p>
          <w:p w:rsidR="00466AAE" w:rsidRPr="00BC7E6C" w:rsidRDefault="00466AAE" w:rsidP="00716D2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r w:rsidRPr="00BC7E6C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_</w:t>
            </w:r>
            <w:r w:rsidR="00661D43" w:rsidRPr="00BC7E6C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Anykščių vaikų lopšelis-darželis ,,Žiogelis“</w:t>
            </w:r>
          </w:p>
          <w:p w:rsidR="00466AAE" w:rsidRPr="00466AAE" w:rsidRDefault="00DE5775" w:rsidP="0071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E6C">
              <w:rPr>
                <w:rFonts w:ascii="Times New Roman" w:eastAsia="Times New Roman" w:hAnsi="Times New Roman" w:cs="Times New Roman"/>
                <w:lang w:eastAsia="lt-LT"/>
              </w:rPr>
              <w:t xml:space="preserve">                </w:t>
            </w:r>
            <w:r w:rsidR="00466AAE" w:rsidRPr="00BC7E6C">
              <w:rPr>
                <w:rFonts w:ascii="Times New Roman" w:eastAsia="Times New Roman" w:hAnsi="Times New Roman" w:cs="Times New Roman"/>
                <w:lang w:eastAsia="lt-LT"/>
              </w:rPr>
              <w:t>(sudarymo vieta)</w:t>
            </w:r>
          </w:p>
        </w:tc>
      </w:tr>
    </w:tbl>
    <w:p w:rsidR="00466AAE" w:rsidRPr="00466AAE" w:rsidRDefault="00466AAE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PAREIGYBĖS APRAŠYMAS</w:t>
      </w:r>
    </w:p>
    <w:p w:rsidR="00466AAE" w:rsidRPr="00466AAE" w:rsidRDefault="00466AAE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466AAE" w:rsidRPr="00466AAE" w:rsidRDefault="00466AAE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466AA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. </w:t>
      </w:r>
      <w:r w:rsidR="00A845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Virėjas</w:t>
      </w:r>
      <w:r w:rsidR="00B31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 xml:space="preserve">         </w:t>
      </w:r>
      <w:r w:rsidR="0023074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</w:t>
      </w: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yra _____</w:t>
      </w:r>
      <w:r w:rsidR="00A845AB" w:rsidRPr="00A845A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kvalifikuotas </w:t>
      </w:r>
      <w:r w:rsidRPr="00A845A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</w:t>
      </w:r>
      <w:r w:rsidR="003D5C87" w:rsidRPr="00A845A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darbininkas</w:t>
      </w:r>
      <w:r w:rsidR="00B31F6E" w:rsidRPr="00A845A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________________________</w:t>
      </w:r>
    </w:p>
    <w:p w:rsidR="00466AAE" w:rsidRPr="00466AAE" w:rsidRDefault="004002DD" w:rsidP="0040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(pareigybės pavadinimas)       </w:t>
      </w:r>
      <w:r w:rsidR="00A845AB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(nurodoma pareigybės grupė)</w:t>
      </w:r>
    </w:p>
    <w:p w:rsidR="00466AAE" w:rsidRPr="00466AAE" w:rsidRDefault="00466AAE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Pareigybės lygis – </w:t>
      </w:r>
      <w:r w:rsidR="0023074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</w:t>
      </w:r>
      <w:r w:rsidR="00A845A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C</w:t>
      </w:r>
      <w:r w:rsidRPr="00466AA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</w:t>
      </w:r>
      <w:r w:rsidR="00494F3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________________________</w:t>
      </w:r>
    </w:p>
    <w:p w:rsidR="00466AAE" w:rsidRPr="00BC7E6C" w:rsidRDefault="00C50028" w:rsidP="00863E28">
      <w:pPr>
        <w:spacing w:after="0" w:line="240" w:lineRule="auto"/>
        <w:rPr>
          <w:rFonts w:ascii="Times New Roman" w:eastAsia="Times New Roman" w:hAnsi="Times New Roman" w:cs="Times New Roman"/>
          <w:lang w:val="en-US" w:eastAsia="lt-LT"/>
        </w:rPr>
      </w:pPr>
      <w:r w:rsidRPr="00BC7E6C">
        <w:rPr>
          <w:rFonts w:ascii="Times New Roman" w:eastAsia="Times New Roman" w:hAnsi="Times New Roman" w:cs="Times New Roman"/>
          <w:lang w:eastAsia="lt-LT"/>
        </w:rPr>
        <w:t xml:space="preserve">   </w:t>
      </w:r>
      <w:r w:rsidR="00466AAE" w:rsidRPr="00BC7E6C">
        <w:rPr>
          <w:rFonts w:ascii="Times New Roman" w:eastAsia="Times New Roman" w:hAnsi="Times New Roman" w:cs="Times New Roman"/>
          <w:lang w:eastAsia="lt-LT"/>
        </w:rPr>
        <w:t>(nurodoma, kuriam lygiui (A (A1 ar A2), B, C, D) priskiriama pareigybė)</w:t>
      </w:r>
    </w:p>
    <w:p w:rsidR="00466AAE" w:rsidRP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:rsidR="00466AAE" w:rsidRP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:rsidR="00466AAE" w:rsidRPr="00466AAE" w:rsidRDefault="00466AAE" w:rsidP="00466AAE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2B5CBF" w:rsidRPr="00C731F5" w:rsidRDefault="002B5CBF" w:rsidP="00EE6C08">
      <w:pPr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731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jo kvalifika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 kel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šie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vimai:</w:t>
      </w:r>
    </w:p>
    <w:p w:rsidR="002B5CBF" w:rsidRPr="00C731F5" w:rsidRDefault="002B5CBF" w:rsidP="00EE6C08">
      <w:pPr>
        <w:spacing w:after="0"/>
        <w:ind w:right="1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ne žemesnis kaip vidurinis išsi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avinimas ir (ar) įg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irėjo kvalifik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ija; </w:t>
      </w:r>
    </w:p>
    <w:p w:rsidR="002B5CBF" w:rsidRPr="00C731F5" w:rsidRDefault="002B5CBF" w:rsidP="00EE6C08">
      <w:pPr>
        <w:spacing w:after="0"/>
        <w:ind w:right="1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iška d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rbo patirtis.</w:t>
      </w:r>
    </w:p>
    <w:p w:rsidR="002B5CBF" w:rsidRPr="00C731F5" w:rsidRDefault="002B5CBF" w:rsidP="00EE6C08">
      <w:pPr>
        <w:spacing w:after="0"/>
        <w:ind w:right="5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731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jas turi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no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C731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ti: </w:t>
      </w:r>
    </w:p>
    <w:p w:rsidR="002B5CBF" w:rsidRPr="00C731F5" w:rsidRDefault="002B5CBF" w:rsidP="00EE6C08">
      <w:pPr>
        <w:spacing w:after="0"/>
        <w:ind w:right="5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 da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bo o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ganizavimą;</w:t>
      </w:r>
    </w:p>
    <w:p w:rsidR="002B5CBF" w:rsidRPr="00C731F5" w:rsidRDefault="002B5CBF" w:rsidP="00EE6C08">
      <w:pPr>
        <w:spacing w:after="0"/>
        <w:ind w:left="1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įren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imų,</w:t>
      </w:r>
      <w:r w:rsidRPr="00C731F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</w:t>
      </w:r>
      <w:r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inventoriaus,</w:t>
      </w:r>
      <w:r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indų,</w:t>
      </w:r>
      <w:r w:rsidRPr="00C731F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taros</w:t>
      </w:r>
      <w:r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paskirtį,</w:t>
      </w:r>
      <w:r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Pr="00C731F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priežiūros</w:t>
      </w:r>
      <w:r w:rsidRPr="00C731F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naudo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imo tai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2B5CBF" w:rsidRPr="00C731F5" w:rsidRDefault="002B5CBF" w:rsidP="00EE6C08">
      <w:pPr>
        <w:spacing w:after="0"/>
        <w:ind w:right="1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įvairių maisto 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minimo įren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imų 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ionalų ir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darbo 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imą; </w:t>
      </w:r>
    </w:p>
    <w:p w:rsidR="002B5CBF" w:rsidRPr="00C731F5" w:rsidRDefault="002B5CBF" w:rsidP="00EE6C08">
      <w:pPr>
        <w:spacing w:after="0"/>
        <w:ind w:right="1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kalų ir kulina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inių gaminių ruošimo technolo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B5CBF" w:rsidRPr="00C731F5" w:rsidRDefault="002B5CBF" w:rsidP="00EE6C08">
      <w:pPr>
        <w:spacing w:after="0"/>
        <w:ind w:right="1121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įvairių maisto produktų ir pusgaminių š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ruošimo būdus;</w:t>
      </w:r>
      <w:r w:rsidRPr="00C731F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</w:p>
    <w:p w:rsidR="002B5CBF" w:rsidRPr="00C731F5" w:rsidRDefault="002B5CBF" w:rsidP="00EE6C08">
      <w:pPr>
        <w:spacing w:after="0"/>
        <w:ind w:right="1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indines žaliav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s, jų paskirtį, sudėjimo tvark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kį bei no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as;</w:t>
      </w:r>
    </w:p>
    <w:p w:rsidR="002B5CBF" w:rsidRPr="00C731F5" w:rsidRDefault="002B5CBF" w:rsidP="00EE6C08">
      <w:pPr>
        <w:spacing w:after="0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ši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uminio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aisto produk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pdorojimo (virimo, kepimo) trukmę ir t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mpe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ūrą; </w:t>
      </w:r>
    </w:p>
    <w:p w:rsidR="002B5CBF" w:rsidRPr="00C731F5" w:rsidRDefault="002B5CBF" w:rsidP="00EE6C08">
      <w:pPr>
        <w:spacing w:after="0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paruoštos</w:t>
      </w:r>
      <w:r w:rsidRPr="00C731F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C731F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igas,</w:t>
      </w:r>
      <w:r w:rsidRPr="00C731F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minių</w:t>
      </w:r>
      <w:r w:rsidRPr="00C731F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731F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 w:rsidRPr="00C731F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kepimo</w:t>
      </w:r>
      <w:r w:rsidRPr="00C731F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metu</w:t>
      </w:r>
      <w:r w:rsidRPr="00C731F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sum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ntus;</w:t>
      </w:r>
    </w:p>
    <w:p w:rsidR="002B5CBF" w:rsidRPr="00C731F5" w:rsidRDefault="002B5CBF" w:rsidP="00EE6C08">
      <w:pPr>
        <w:spacing w:after="0"/>
        <w:ind w:right="10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.9.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pus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minių ir p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ruoštos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ijos lai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mo bei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avimo są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s; </w:t>
      </w:r>
    </w:p>
    <w:p w:rsidR="002B5CBF" w:rsidRPr="00C731F5" w:rsidRDefault="002B5CBF" w:rsidP="00EE6C08">
      <w:pPr>
        <w:spacing w:after="0"/>
        <w:ind w:right="10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.10.</w:t>
      </w:r>
      <w:r w:rsidRPr="00C731F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narijos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aliavų s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es,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aliavų ir pus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minių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rodikl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us; </w:t>
      </w:r>
    </w:p>
    <w:p w:rsidR="00BC7E6C" w:rsidRDefault="002B5CBF" w:rsidP="00EE6C08">
      <w:pPr>
        <w:spacing w:after="0"/>
        <w:ind w:right="10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.11.</w:t>
      </w:r>
      <w:r w:rsidRPr="00C731F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narijos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minių puoši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 technolo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7E6C" w:rsidRPr="00BC7E6C" w:rsidRDefault="00BC7E6C" w:rsidP="00EE6C08">
      <w:pPr>
        <w:spacing w:after="0"/>
        <w:ind w:right="10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Cs w:val="24"/>
        </w:rPr>
        <w:t xml:space="preserve"> </w:t>
      </w:r>
      <w:r w:rsidRPr="00BC7E6C">
        <w:rPr>
          <w:rFonts w:ascii="Times New Roman" w:hAnsi="Times New Roman" w:cs="Times New Roman"/>
          <w:color w:val="000000"/>
          <w:szCs w:val="24"/>
        </w:rPr>
        <w:t>4.</w:t>
      </w:r>
      <w:r>
        <w:rPr>
          <w:rFonts w:ascii="Times New Roman" w:hAnsi="Times New Roman" w:cs="Times New Roman"/>
          <w:color w:val="000000"/>
          <w:szCs w:val="24"/>
        </w:rPr>
        <w:t>12</w:t>
      </w:r>
      <w:r w:rsidRPr="00BC7E6C">
        <w:rPr>
          <w:rFonts w:ascii="Times New Roman" w:hAnsi="Times New Roman" w:cs="Times New Roman"/>
          <w:color w:val="000000"/>
          <w:szCs w:val="24"/>
        </w:rPr>
        <w:t>.</w:t>
      </w:r>
      <w:r w:rsidRPr="00BC7E6C">
        <w:rPr>
          <w:rFonts w:ascii="Times New Roman" w:hAnsi="Times New Roman" w:cs="Times New Roman"/>
          <w:szCs w:val="24"/>
        </w:rPr>
        <w:t xml:space="preserve"> įtarus, pamačius smurtą reaguoti nedelsiant, jausti atsakomybę už smurtavimą, patyčias ir pranešti įstaigos vadovui.</w:t>
      </w:r>
    </w:p>
    <w:p w:rsidR="00466AAE" w:rsidRPr="00466AAE" w:rsidRDefault="00466AAE" w:rsidP="00EE6C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:rsidR="00466AAE" w:rsidRDefault="00466AAE" w:rsidP="00EE6C08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:rsidR="007F7B94" w:rsidRPr="00466AAE" w:rsidRDefault="007F7B94" w:rsidP="00EE6C08">
      <w:pPr>
        <w:keepNext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2B5CBF" w:rsidRPr="00C731F5" w:rsidRDefault="002B5CBF" w:rsidP="00EE6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731F5">
        <w:rPr>
          <w:rFonts w:ascii="Times New Roman" w:hAnsi="Times New Roman" w:cs="Times New Roman"/>
          <w:sz w:val="24"/>
          <w:szCs w:val="24"/>
        </w:rPr>
        <w:t xml:space="preserve"> užtikrina, kad </w:t>
      </w:r>
      <w:r>
        <w:rPr>
          <w:rFonts w:ascii="Times New Roman" w:hAnsi="Times New Roman" w:cs="Times New Roman"/>
          <w:sz w:val="24"/>
          <w:szCs w:val="24"/>
        </w:rPr>
        <w:t>virtuvės</w:t>
      </w:r>
      <w:r w:rsidRPr="00C731F5">
        <w:rPr>
          <w:rFonts w:ascii="Times New Roman" w:hAnsi="Times New Roman" w:cs="Times New Roman"/>
          <w:sz w:val="24"/>
          <w:szCs w:val="24"/>
        </w:rPr>
        <w:t xml:space="preserve"> patalpos būtų nuolat valomos ir plaunamos Sveikatos apsaugos ministerijos aprobuotais plovikliais, o kartą per mėnesį dezinfekuojamos higienos normose </w:t>
      </w:r>
      <w:r w:rsidRPr="00C731F5">
        <w:rPr>
          <w:rFonts w:ascii="Times New Roman" w:hAnsi="Times New Roman" w:cs="Times New Roman"/>
          <w:sz w:val="24"/>
          <w:szCs w:val="24"/>
        </w:rPr>
        <w:lastRenderedPageBreak/>
        <w:t>nurodytais dezinfekavimo skiediniais; pasirūpina, kad plovimo ir dezinfekavimo priemonės būtų laikomos atskirai nuo maisto produktų, uždaroje taroje, rakinamoje spintoje;</w:t>
      </w:r>
    </w:p>
    <w:p w:rsidR="002B5CBF" w:rsidRPr="00C731F5" w:rsidRDefault="002B5CBF" w:rsidP="00EE6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731F5">
        <w:rPr>
          <w:rFonts w:ascii="Times New Roman" w:hAnsi="Times New Roman" w:cs="Times New Roman"/>
          <w:sz w:val="24"/>
          <w:szCs w:val="24"/>
        </w:rPr>
        <w:t xml:space="preserve"> nelaiko vienoje lentynoje, ant to paties padėklo, neatskirtoje pertvara šaldymo sekcijoje kartu:</w:t>
      </w:r>
    </w:p>
    <w:p w:rsidR="002B5CBF" w:rsidRPr="00C731F5" w:rsidRDefault="002B5CBF" w:rsidP="002B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731F5">
        <w:rPr>
          <w:rFonts w:ascii="Times New Roman" w:hAnsi="Times New Roman" w:cs="Times New Roman"/>
          <w:sz w:val="24"/>
          <w:szCs w:val="24"/>
        </w:rPr>
        <w:t>.1. nefasuotų, greit gendančių maisto produktų ir vaisių, daržovių, kiaušinių;</w:t>
      </w:r>
    </w:p>
    <w:p w:rsidR="002B5CBF" w:rsidRPr="00C731F5" w:rsidRDefault="002B5CBF" w:rsidP="002B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731F5">
        <w:rPr>
          <w:rFonts w:ascii="Times New Roman" w:hAnsi="Times New Roman" w:cs="Times New Roman"/>
          <w:sz w:val="24"/>
          <w:szCs w:val="24"/>
        </w:rPr>
        <w:t>2. produktų, turinčių specifinį aštrų kvapą ir kitų maisto produktų;</w:t>
      </w:r>
    </w:p>
    <w:p w:rsidR="002B5CBF" w:rsidRPr="00C731F5" w:rsidRDefault="002B5CBF" w:rsidP="002B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731F5">
        <w:rPr>
          <w:rFonts w:ascii="Times New Roman" w:hAnsi="Times New Roman" w:cs="Times New Roman"/>
          <w:sz w:val="24"/>
          <w:szCs w:val="24"/>
        </w:rPr>
        <w:t>.3. paruoštų vartojimui nefasuotų maisto produktų ir žalių maisto produktų;</w:t>
      </w:r>
    </w:p>
    <w:p w:rsidR="002B5CBF" w:rsidRPr="00C731F5" w:rsidRDefault="002B5CBF" w:rsidP="002B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731F5">
        <w:rPr>
          <w:rFonts w:ascii="Times New Roman" w:hAnsi="Times New Roman" w:cs="Times New Roman"/>
          <w:sz w:val="24"/>
          <w:szCs w:val="24"/>
        </w:rPr>
        <w:t>4. žalios mėsos, žuvies, pieno produktų, duonos ir pyrago gaminių;</w:t>
      </w:r>
    </w:p>
    <w:p w:rsidR="002B5CBF" w:rsidRPr="00C731F5" w:rsidRDefault="002B5CBF" w:rsidP="002B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731F5">
        <w:rPr>
          <w:rFonts w:ascii="Times New Roman" w:hAnsi="Times New Roman" w:cs="Times New Roman"/>
          <w:sz w:val="24"/>
          <w:szCs w:val="24"/>
        </w:rPr>
        <w:t xml:space="preserve"> negamina patiekalų iš maisto produktų ir pusfabrikačių, kurių praėjęs naudojimo laikas, kurie turi gedimo požymių;</w:t>
      </w:r>
    </w:p>
    <w:p w:rsidR="002B5CBF" w:rsidRPr="00C731F5" w:rsidRDefault="002B5CBF" w:rsidP="002B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731F5">
        <w:rPr>
          <w:rFonts w:ascii="Times New Roman" w:hAnsi="Times New Roman" w:cs="Times New Roman"/>
          <w:sz w:val="24"/>
          <w:szCs w:val="24"/>
        </w:rPr>
        <w:t>. nenaudoja pakartotinai jau naudotų maisto produktų ir gėrimų (sulčių) liekanų, nemaišo jų su šviežiais produktais;</w:t>
      </w:r>
    </w:p>
    <w:p w:rsidR="002B5CBF" w:rsidRDefault="002B5CBF" w:rsidP="002B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731F5">
        <w:rPr>
          <w:rFonts w:ascii="Times New Roman" w:hAnsi="Times New Roman" w:cs="Times New Roman"/>
          <w:sz w:val="24"/>
          <w:szCs w:val="24"/>
        </w:rPr>
        <w:t xml:space="preserve">. savavališkai nekeičia patiekalų receptūros, nemažina porcijų, negrobsto maisto produktų, maisto produktų prieskonius naudoja tik pagal paskirtį ir tik nustatytomis dozėmis; </w:t>
      </w:r>
    </w:p>
    <w:p w:rsidR="002B5CBF" w:rsidRPr="00C731F5" w:rsidRDefault="002B5CBF" w:rsidP="002B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731F5">
        <w:rPr>
          <w:rFonts w:ascii="Times New Roman" w:hAnsi="Times New Roman" w:cs="Times New Roman"/>
          <w:sz w:val="24"/>
          <w:szCs w:val="24"/>
        </w:rPr>
        <w:t>. atlieka paruoštų maisto produktų degustaciją (jei tai nepavesta atlikti kitiems); tikrina, ar į maisto produktus nepateko svetimkūnių, buitinių parazitų;</w:t>
      </w:r>
    </w:p>
    <w:p w:rsidR="002B5CBF" w:rsidRPr="00C731F5" w:rsidRDefault="002B5CBF" w:rsidP="002B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731F5">
        <w:rPr>
          <w:rFonts w:ascii="Times New Roman" w:hAnsi="Times New Roman" w:cs="Times New Roman"/>
          <w:sz w:val="24"/>
          <w:szCs w:val="24"/>
        </w:rPr>
        <w:t xml:space="preserve">. maisto produktus paruošia laiku, kad </w:t>
      </w:r>
      <w:r>
        <w:rPr>
          <w:rFonts w:ascii="Times New Roman" w:hAnsi="Times New Roman" w:cs="Times New Roman"/>
          <w:sz w:val="24"/>
          <w:szCs w:val="24"/>
        </w:rPr>
        <w:t>ugdytiniai</w:t>
      </w:r>
      <w:r w:rsidRPr="00C731F5">
        <w:rPr>
          <w:rFonts w:ascii="Times New Roman" w:hAnsi="Times New Roman" w:cs="Times New Roman"/>
          <w:sz w:val="24"/>
          <w:szCs w:val="24"/>
        </w:rPr>
        <w:t xml:space="preserve"> būtų maitinami pagal tvarkaraštį;</w:t>
      </w:r>
    </w:p>
    <w:p w:rsidR="002B5CBF" w:rsidRPr="00C731F5" w:rsidRDefault="002B5CBF" w:rsidP="002B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731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1F5">
        <w:rPr>
          <w:rFonts w:ascii="Times New Roman" w:hAnsi="Times New Roman" w:cs="Times New Roman"/>
          <w:sz w:val="24"/>
          <w:szCs w:val="24"/>
        </w:rPr>
        <w:t>patiekalus patiekia švariuose induose, pagamina prisilaikant jų gamybos technologijos, sanitarijos ir higienos reikalavimų;</w:t>
      </w:r>
    </w:p>
    <w:p w:rsidR="002B5CBF" w:rsidRPr="00C731F5" w:rsidRDefault="002B5CBF" w:rsidP="002B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731F5">
        <w:rPr>
          <w:rFonts w:ascii="Times New Roman" w:hAnsi="Times New Roman" w:cs="Times New Roman"/>
          <w:sz w:val="24"/>
          <w:szCs w:val="24"/>
        </w:rPr>
        <w:t>. pasirūpina, kad maisto paruošimo patalpose ir maisto sandėliuose būtų taikomos saugos priemonės nuo graužikų ir parazitų;</w:t>
      </w:r>
    </w:p>
    <w:p w:rsidR="002B5CBF" w:rsidRPr="00C731F5" w:rsidRDefault="002B5CBF" w:rsidP="002B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731F5">
        <w:rPr>
          <w:rFonts w:ascii="Times New Roman" w:hAnsi="Times New Roman" w:cs="Times New Roman"/>
          <w:sz w:val="24"/>
          <w:szCs w:val="24"/>
        </w:rPr>
        <w:t>. vykdo kitus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1F5">
        <w:rPr>
          <w:rFonts w:ascii="Times New Roman" w:hAnsi="Times New Roman" w:cs="Times New Roman"/>
          <w:sz w:val="24"/>
          <w:szCs w:val="24"/>
        </w:rPr>
        <w:t xml:space="preserve"> administracijos teisėtus nurodymus.</w:t>
      </w:r>
    </w:p>
    <w:p w:rsidR="00AD3568" w:rsidRPr="00AD3568" w:rsidRDefault="002B5CBF" w:rsidP="00AD356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D3568" w:rsidRPr="00AD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568" w:rsidRPr="00AD3568">
        <w:rPr>
          <w:rFonts w:ascii="Times New Roman" w:hAnsi="Times New Roman" w:cs="Times New Roman"/>
          <w:sz w:val="24"/>
          <w:szCs w:val="24"/>
        </w:rPr>
        <w:t>Laiku pagamina geros kokybės maistą vaikams.</w:t>
      </w:r>
    </w:p>
    <w:p w:rsidR="00AD3568" w:rsidRPr="00AD3568" w:rsidRDefault="002B5CBF" w:rsidP="00AD356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D3568" w:rsidRPr="00AD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568" w:rsidRPr="00AD3568">
        <w:rPr>
          <w:rFonts w:ascii="Times New Roman" w:hAnsi="Times New Roman" w:cs="Times New Roman"/>
          <w:sz w:val="24"/>
          <w:szCs w:val="24"/>
        </w:rPr>
        <w:t>Priima iš sand</w:t>
      </w:r>
      <w:r w:rsidR="00DE5775">
        <w:rPr>
          <w:rFonts w:ascii="Times New Roman" w:hAnsi="Times New Roman" w:cs="Times New Roman"/>
          <w:sz w:val="24"/>
          <w:szCs w:val="24"/>
        </w:rPr>
        <w:t>ė</w:t>
      </w:r>
      <w:r w:rsidR="00AD3568" w:rsidRPr="00AD3568">
        <w:rPr>
          <w:rFonts w:ascii="Times New Roman" w:hAnsi="Times New Roman" w:cs="Times New Roman"/>
          <w:sz w:val="24"/>
          <w:szCs w:val="24"/>
        </w:rPr>
        <w:t>lio maisto produktus, pasirašo valgiaraštyje.</w:t>
      </w:r>
    </w:p>
    <w:p w:rsidR="00AD3568" w:rsidRPr="00AD3568" w:rsidRDefault="002B5CBF" w:rsidP="00AD356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D3568" w:rsidRPr="00AD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568" w:rsidRPr="00AD3568">
        <w:rPr>
          <w:rFonts w:ascii="Times New Roman" w:hAnsi="Times New Roman" w:cs="Times New Roman"/>
          <w:sz w:val="24"/>
          <w:szCs w:val="24"/>
        </w:rPr>
        <w:t>Atsako už produktų tinkamą saugojimą ir panaudojimą, už virtuvės inventoriaus sanitarinę būklę.</w:t>
      </w:r>
    </w:p>
    <w:p w:rsidR="00AD3568" w:rsidRPr="00AD3568" w:rsidRDefault="002B5CBF" w:rsidP="00AD356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D3568" w:rsidRPr="00AD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568" w:rsidRPr="00AD3568">
        <w:rPr>
          <w:rFonts w:ascii="Times New Roman" w:hAnsi="Times New Roman" w:cs="Times New Roman"/>
          <w:sz w:val="24"/>
          <w:szCs w:val="24"/>
        </w:rPr>
        <w:t>Turi žinoti maitinimo normas, pagrindines maisto gaminimo taisykles, vitaminų išsaugojimą maiste.</w:t>
      </w:r>
    </w:p>
    <w:p w:rsidR="00AD3568" w:rsidRDefault="002B5CBF" w:rsidP="00AD356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D3568" w:rsidRPr="00AD3568">
        <w:rPr>
          <w:rFonts w:ascii="Times New Roman" w:hAnsi="Times New Roman" w:cs="Times New Roman"/>
          <w:sz w:val="24"/>
          <w:szCs w:val="24"/>
        </w:rPr>
        <w:t>. Pavaduoja kitus darbuoto</w:t>
      </w:r>
      <w:r>
        <w:rPr>
          <w:rFonts w:ascii="Times New Roman" w:hAnsi="Times New Roman" w:cs="Times New Roman"/>
          <w:sz w:val="24"/>
          <w:szCs w:val="24"/>
        </w:rPr>
        <w:t>jus</w:t>
      </w:r>
      <w:r w:rsidR="00AD3568" w:rsidRPr="00AD3568">
        <w:rPr>
          <w:rFonts w:ascii="Times New Roman" w:hAnsi="Times New Roman" w:cs="Times New Roman"/>
          <w:sz w:val="24"/>
          <w:szCs w:val="24"/>
        </w:rPr>
        <w:t>, atostogų bei sirgimo laikotarpiu.</w:t>
      </w:r>
    </w:p>
    <w:p w:rsidR="00850566" w:rsidRDefault="00DE5775" w:rsidP="004610D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5C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Dalyvauja įstaigos veikloje: posėdžiuose, susirinkimuose.</w:t>
      </w:r>
    </w:p>
    <w:p w:rsidR="00876DCB" w:rsidRDefault="00876DCB" w:rsidP="004610D2">
      <w:pPr>
        <w:pStyle w:val="Betarp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76DCB" w:rsidRDefault="00876DCB" w:rsidP="00876DC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Anykščių vaikų lopšelis-darželis ,,Žiogelis“</w:t>
      </w:r>
      <w:r>
        <w:rPr>
          <w:rFonts w:ascii="Times New Roman" w:hAnsi="Times New Roman" w:cs="Times New Roman"/>
          <w:sz w:val="24"/>
          <w:szCs w:val="24"/>
        </w:rPr>
        <w:t xml:space="preserve"> direktorė                               Irena Petraitienė</w:t>
      </w:r>
    </w:p>
    <w:p w:rsidR="00876DCB" w:rsidRDefault="00876DCB" w:rsidP="00876DC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76DCB" w:rsidRDefault="00876DCB" w:rsidP="00876DC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 ir sutinku:</w:t>
      </w:r>
    </w:p>
    <w:p w:rsidR="00876DCB" w:rsidRDefault="00876DCB" w:rsidP="00876DC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76DCB" w:rsidRDefault="00876DCB" w:rsidP="00876DCB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876DCB" w:rsidRDefault="00876DCB" w:rsidP="00876DCB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876DCB" w:rsidRDefault="00876DCB" w:rsidP="00876DCB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876DCB" w:rsidRDefault="00876DCB" w:rsidP="00876DCB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876DCB" w:rsidRPr="00876DCB" w:rsidRDefault="00876DCB" w:rsidP="00876DCB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6DCB" w:rsidRPr="00876D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AE"/>
    <w:rsid w:val="00056374"/>
    <w:rsid w:val="00185C62"/>
    <w:rsid w:val="00230747"/>
    <w:rsid w:val="002B5CBF"/>
    <w:rsid w:val="003253D5"/>
    <w:rsid w:val="003D5C87"/>
    <w:rsid w:val="004002DD"/>
    <w:rsid w:val="004610D2"/>
    <w:rsid w:val="00466AAE"/>
    <w:rsid w:val="00494F3E"/>
    <w:rsid w:val="00661D43"/>
    <w:rsid w:val="00681034"/>
    <w:rsid w:val="00716D27"/>
    <w:rsid w:val="007F7B94"/>
    <w:rsid w:val="00850566"/>
    <w:rsid w:val="00863E28"/>
    <w:rsid w:val="00876DCB"/>
    <w:rsid w:val="0095568B"/>
    <w:rsid w:val="00963909"/>
    <w:rsid w:val="009F0C31"/>
    <w:rsid w:val="00A845AB"/>
    <w:rsid w:val="00AD3568"/>
    <w:rsid w:val="00B31F6E"/>
    <w:rsid w:val="00BC7E6C"/>
    <w:rsid w:val="00C50028"/>
    <w:rsid w:val="00CD5318"/>
    <w:rsid w:val="00DE5775"/>
    <w:rsid w:val="00E161FE"/>
    <w:rsid w:val="00E91874"/>
    <w:rsid w:val="00E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1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94F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94F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etarp">
    <w:name w:val="No Spacing"/>
    <w:uiPriority w:val="1"/>
    <w:qFormat/>
    <w:rsid w:val="007F7B9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7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1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94F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94F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etarp">
    <w:name w:val="No Spacing"/>
    <w:uiPriority w:val="1"/>
    <w:qFormat/>
    <w:rsid w:val="007F7B9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7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gos forma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2697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13</cp:revision>
  <cp:lastPrinted>2018-11-05T11:25:00Z</cp:lastPrinted>
  <dcterms:created xsi:type="dcterms:W3CDTF">2017-04-27T12:01:00Z</dcterms:created>
  <dcterms:modified xsi:type="dcterms:W3CDTF">2021-01-27T13:12:00Z</dcterms:modified>
</cp:coreProperties>
</file>